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8A763" w14:textId="77777777" w:rsidR="00D60BE7" w:rsidRDefault="00D60BE7"/>
    <w:p w14:paraId="5EEA4DB1" w14:textId="77777777" w:rsidR="00FB56D6" w:rsidRDefault="00FB56D6"/>
    <w:p w14:paraId="5DB35923" w14:textId="77777777" w:rsidR="00FB56D6" w:rsidRDefault="00FB56D6" w:rsidP="00FB56D6">
      <w:pPr>
        <w:shd w:val="clear" w:color="auto" w:fill="FFFFFF"/>
        <w:spacing w:before="150" w:after="0" w:line="240" w:lineRule="auto"/>
        <w:outlineLvl w:val="2"/>
        <w:rPr>
          <w:rFonts w:ascii="Lucida Calligraphy" w:eastAsia="Times New Roman" w:hAnsi="Lucida Calligraphy" w:cs="Helvetica"/>
          <w:b/>
          <w:bCs/>
          <w:color w:val="984806" w:themeColor="accent6" w:themeShade="80"/>
          <w:sz w:val="28"/>
          <w:szCs w:val="28"/>
        </w:rPr>
      </w:pPr>
      <w:r>
        <w:rPr>
          <w:rFonts w:ascii="Lucida Calligraphy" w:eastAsia="Times New Roman" w:hAnsi="Lucida Calligraphy" w:cs="Helvetica"/>
          <w:b/>
          <w:bCs/>
          <w:color w:val="984806" w:themeColor="accent6" w:themeShade="80"/>
          <w:sz w:val="28"/>
          <w:szCs w:val="28"/>
        </w:rPr>
        <w:t>His~~</w:t>
      </w:r>
    </w:p>
    <w:p w14:paraId="446F8BC0" w14:textId="77777777" w:rsidR="00FB56D6" w:rsidRDefault="00FB56D6" w:rsidP="00FB56D6">
      <w:pPr>
        <w:shd w:val="clear" w:color="auto" w:fill="FFFFFF"/>
        <w:spacing w:before="150" w:after="0" w:line="240" w:lineRule="auto"/>
        <w:outlineLvl w:val="2"/>
        <w:rPr>
          <w:rFonts w:ascii="Comic Sans MS" w:eastAsia="Times New Roman" w:hAnsi="Comic Sans MS" w:cs="Helvetica"/>
          <w:b/>
          <w:bCs/>
          <w:color w:val="984806" w:themeColor="accent6" w:themeShade="80"/>
          <w:sz w:val="28"/>
          <w:szCs w:val="28"/>
        </w:rPr>
      </w:pPr>
    </w:p>
    <w:p w14:paraId="06511E25" w14:textId="77777777" w:rsidR="00FB56D6" w:rsidRDefault="00FB56D6" w:rsidP="00FB56D6">
      <w:pPr>
        <w:shd w:val="clear" w:color="auto" w:fill="FFFFFF"/>
        <w:spacing w:before="150" w:after="0" w:line="240" w:lineRule="auto"/>
        <w:outlineLvl w:val="2"/>
        <w:rPr>
          <w:rFonts w:ascii="Comic Sans MS" w:eastAsia="Times New Roman" w:hAnsi="Comic Sans MS" w:cs="Helvetica"/>
          <w:b/>
          <w:bCs/>
          <w:color w:val="984806" w:themeColor="accent6" w:themeShade="80"/>
          <w:sz w:val="32"/>
          <w:szCs w:val="32"/>
        </w:rPr>
      </w:pPr>
      <w:r>
        <w:rPr>
          <w:rFonts w:ascii="Comic Sans MS" w:eastAsia="Times New Roman" w:hAnsi="Comic Sans MS" w:cs="Helvetica"/>
          <w:b/>
          <w:bCs/>
          <w:color w:val="984806" w:themeColor="accent6" w:themeShade="80"/>
          <w:sz w:val="32"/>
          <w:szCs w:val="32"/>
        </w:rPr>
        <w:t>BLESSED</w:t>
      </w:r>
    </w:p>
    <w:p w14:paraId="70FE194D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</w:p>
    <w:p w14:paraId="5F1D9116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Beloved child of the King of Kings </w:t>
      </w:r>
    </w:p>
    <w:p w14:paraId="0C53EB69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that is loved like you are the only one </w:t>
      </w:r>
    </w:p>
    <w:p w14:paraId="0A7ADCA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and esteemed </w:t>
      </w:r>
    </w:p>
    <w:p w14:paraId="266F0340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more than precious jewels in His sight </w:t>
      </w:r>
    </w:p>
    <w:p w14:paraId="0BDC8445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You are therefore most secure in this </w:t>
      </w:r>
    </w:p>
    <w:p w14:paraId="25CB12A0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indisputable truth; </w:t>
      </w:r>
    </w:p>
    <w:p w14:paraId="7A964981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 xml:space="preserve">whatever be, His established gifts </w:t>
      </w:r>
    </w:p>
    <w:p w14:paraId="728EE1B5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of Mercy and Grace, are yours now</w:t>
      </w:r>
    </w:p>
    <w:p w14:paraId="6E75C2BB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and deemed to stand…forever!</w:t>
      </w:r>
    </w:p>
    <w:p w14:paraId="36BC6204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</w:p>
    <w:p w14:paraId="7409047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PS 89:15-18</w:t>
      </w:r>
    </w:p>
    <w:p w14:paraId="18FC972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2D408CAA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20611E24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48CE106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2457807B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4BE8B258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390EB4A2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2095DE08" w14:textId="77777777" w:rsidR="00BC6FA9" w:rsidRDefault="00BC6FA9" w:rsidP="00FB56D6">
      <w:pPr>
        <w:shd w:val="clear" w:color="auto" w:fill="FFFFFF"/>
        <w:spacing w:after="165" w:line="343" w:lineRule="atLeast"/>
        <w:rPr>
          <w:rFonts w:ascii="Lucida Calligraphy" w:eastAsia="Times New Roman" w:hAnsi="Lucida Calligraphy" w:cs="Helvetica"/>
          <w:b/>
          <w:bCs/>
          <w:iCs/>
          <w:color w:val="984806" w:themeColor="accent6" w:themeShade="80"/>
          <w:sz w:val="28"/>
          <w:szCs w:val="28"/>
        </w:rPr>
      </w:pPr>
    </w:p>
    <w:p w14:paraId="612A203B" w14:textId="77777777" w:rsidR="00BC6FA9" w:rsidRDefault="00BC6FA9" w:rsidP="00FB56D6">
      <w:pPr>
        <w:shd w:val="clear" w:color="auto" w:fill="FFFFFF"/>
        <w:spacing w:after="165" w:line="343" w:lineRule="atLeast"/>
        <w:rPr>
          <w:rFonts w:ascii="Lucida Calligraphy" w:eastAsia="Times New Roman" w:hAnsi="Lucida Calligraphy" w:cs="Helvetica"/>
          <w:b/>
          <w:bCs/>
          <w:iCs/>
          <w:color w:val="984806" w:themeColor="accent6" w:themeShade="80"/>
          <w:sz w:val="28"/>
          <w:szCs w:val="28"/>
        </w:rPr>
      </w:pPr>
    </w:p>
    <w:p w14:paraId="04347C74" w14:textId="3073AFC0" w:rsidR="00FB56D6" w:rsidRDefault="00FB56D6" w:rsidP="00FB56D6">
      <w:pPr>
        <w:shd w:val="clear" w:color="auto" w:fill="FFFFFF"/>
        <w:spacing w:after="165" w:line="343" w:lineRule="atLeast"/>
        <w:rPr>
          <w:rFonts w:ascii="Lucida Calligraphy" w:eastAsia="Times New Roman" w:hAnsi="Lucida Calligraphy" w:cs="Helvetica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Lucida Calligraphy" w:eastAsia="Times New Roman" w:hAnsi="Lucida Calligraphy" w:cs="Helvetica"/>
          <w:b/>
          <w:bCs/>
          <w:iCs/>
          <w:color w:val="984806" w:themeColor="accent6" w:themeShade="80"/>
          <w:sz w:val="28"/>
          <w:szCs w:val="28"/>
        </w:rPr>
        <w:t>Kept~~</w:t>
      </w:r>
    </w:p>
    <w:p w14:paraId="6C971A32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/>
          <w:iCs/>
          <w:color w:val="984806" w:themeColor="accent6" w:themeShade="80"/>
          <w:sz w:val="28"/>
          <w:szCs w:val="28"/>
        </w:rPr>
      </w:pPr>
    </w:p>
    <w:p w14:paraId="7BD4E8DF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32"/>
          <w:szCs w:val="32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32"/>
          <w:szCs w:val="32"/>
        </w:rPr>
        <w:t>SWADDLED</w:t>
      </w:r>
    </w:p>
    <w:p w14:paraId="31F6A4D4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</w:pPr>
    </w:p>
    <w:p w14:paraId="5E1E2F8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</w:pPr>
    </w:p>
    <w:p w14:paraId="471352EC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Swaddled…</w:t>
      </w:r>
    </w:p>
    <w:p w14:paraId="4B60F6A2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and gently rocked </w:t>
      </w:r>
    </w:p>
    <w:p w14:paraId="61E288F4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to calm our fears, we</w:t>
      </w:r>
    </w:p>
    <w:p w14:paraId="4AACEC41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slumber</w:t>
      </w:r>
    </w:p>
    <w:p w14:paraId="66F05DD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Peacefully...then wake </w:t>
      </w:r>
    </w:p>
    <w:p w14:paraId="2E4DE8D6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to find we're still</w:t>
      </w:r>
    </w:p>
    <w:p w14:paraId="7DEA35C0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sheltered</w:t>
      </w:r>
    </w:p>
    <w:p w14:paraId="1D1D090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Kept from...thoughts...that cloud</w:t>
      </w:r>
    </w:p>
    <w:p w14:paraId="7DF10CC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His Love and Sustenance</w:t>
      </w:r>
    </w:p>
    <w:p w14:paraId="23839B4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…Swaddled</w:t>
      </w:r>
    </w:p>
    <w:p w14:paraId="0AE82E16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</w:pPr>
    </w:p>
    <w:p w14:paraId="083CC62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</w:pPr>
    </w:p>
    <w:p w14:paraId="1E8B916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bCs/>
          <w:iCs/>
          <w:color w:val="984806" w:themeColor="accent6" w:themeShade="80"/>
          <w:sz w:val="28"/>
          <w:szCs w:val="28"/>
        </w:rPr>
        <w:t>IS 40:11</w:t>
      </w:r>
    </w:p>
    <w:p w14:paraId="6B56DDB5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7E846428" w14:textId="77777777" w:rsidR="00FB56D6" w:rsidRDefault="00FB56D6" w:rsidP="00FB56D6">
      <w:pPr>
        <w:rPr>
          <w:rFonts w:ascii="Comic Sans MS" w:hAnsi="Comic Sans MS"/>
          <w:color w:val="984806" w:themeColor="accent6" w:themeShade="80"/>
          <w:sz w:val="28"/>
          <w:szCs w:val="28"/>
        </w:rPr>
      </w:pPr>
    </w:p>
    <w:p w14:paraId="38035907" w14:textId="77777777" w:rsidR="00FB56D6" w:rsidRDefault="00FB56D6" w:rsidP="00FB56D6">
      <w:pPr>
        <w:rPr>
          <w:rFonts w:ascii="Comic Sans MS" w:hAnsi="Comic Sans MS"/>
          <w:color w:val="984806" w:themeColor="accent6" w:themeShade="80"/>
          <w:sz w:val="28"/>
          <w:szCs w:val="28"/>
        </w:rPr>
      </w:pPr>
    </w:p>
    <w:p w14:paraId="737B3D2D" w14:textId="77777777" w:rsidR="00FB56D6" w:rsidRDefault="00FB56D6" w:rsidP="00FB56D6">
      <w:pPr>
        <w:rPr>
          <w:rFonts w:ascii="Comic Sans MS" w:hAnsi="Comic Sans MS"/>
          <w:color w:val="984806" w:themeColor="accent6" w:themeShade="80"/>
          <w:sz w:val="28"/>
          <w:szCs w:val="28"/>
        </w:rPr>
      </w:pPr>
    </w:p>
    <w:p w14:paraId="59E6ED2B" w14:textId="77777777" w:rsidR="00FB56D6" w:rsidRDefault="00FB56D6" w:rsidP="00FB56D6">
      <w:pPr>
        <w:rPr>
          <w:rFonts w:ascii="Comic Sans MS" w:hAnsi="Comic Sans MS"/>
          <w:color w:val="984806" w:themeColor="accent6" w:themeShade="80"/>
          <w:sz w:val="28"/>
          <w:szCs w:val="28"/>
        </w:rPr>
      </w:pPr>
    </w:p>
    <w:p w14:paraId="0B257459" w14:textId="77777777" w:rsidR="00FB56D6" w:rsidRDefault="00FB56D6" w:rsidP="00FB56D6">
      <w:pPr>
        <w:shd w:val="clear" w:color="auto" w:fill="FFFFFF"/>
        <w:spacing w:before="150" w:after="0" w:line="240" w:lineRule="auto"/>
        <w:outlineLvl w:val="2"/>
        <w:rPr>
          <w:rFonts w:ascii="Comic Sans MS" w:eastAsia="Times New Roman" w:hAnsi="Comic Sans MS" w:cs="Helvetica"/>
          <w:b/>
          <w:bCs/>
          <w:color w:val="984806" w:themeColor="accent6" w:themeShade="80"/>
          <w:sz w:val="28"/>
          <w:szCs w:val="28"/>
        </w:rPr>
      </w:pPr>
      <w:r>
        <w:rPr>
          <w:rFonts w:ascii="Lucida Calligraphy" w:eastAsia="Times New Roman" w:hAnsi="Lucida Calligraphy" w:cs="Helvetica"/>
          <w:b/>
          <w:bCs/>
          <w:color w:val="984806" w:themeColor="accent6" w:themeShade="80"/>
          <w:sz w:val="28"/>
          <w:szCs w:val="28"/>
        </w:rPr>
        <w:t>Aware~~</w:t>
      </w:r>
    </w:p>
    <w:p w14:paraId="36ED391F" w14:textId="77777777" w:rsidR="00FB56D6" w:rsidRDefault="00FB56D6" w:rsidP="00FB56D6">
      <w:pPr>
        <w:shd w:val="clear" w:color="auto" w:fill="FFFFFF"/>
        <w:spacing w:before="150" w:after="0" w:line="240" w:lineRule="auto"/>
        <w:outlineLvl w:val="2"/>
        <w:rPr>
          <w:rFonts w:ascii="Comic Sans MS" w:eastAsia="Times New Roman" w:hAnsi="Comic Sans MS" w:cs="Helvetica"/>
          <w:b/>
          <w:bCs/>
          <w:color w:val="984806" w:themeColor="accent6" w:themeShade="80"/>
          <w:sz w:val="28"/>
          <w:szCs w:val="28"/>
        </w:rPr>
      </w:pPr>
    </w:p>
    <w:p w14:paraId="45B53C58" w14:textId="77777777" w:rsidR="00FB56D6" w:rsidRDefault="00FB56D6" w:rsidP="00FB56D6">
      <w:pPr>
        <w:shd w:val="clear" w:color="auto" w:fill="FFFFFF"/>
        <w:spacing w:before="150" w:after="0" w:line="240" w:lineRule="auto"/>
        <w:outlineLvl w:val="2"/>
        <w:rPr>
          <w:rFonts w:ascii="Comic Sans MS" w:eastAsia="Times New Roman" w:hAnsi="Comic Sans MS" w:cs="Helvetica"/>
          <w:b/>
          <w:bCs/>
          <w:color w:val="984806" w:themeColor="accent6" w:themeShade="80"/>
          <w:sz w:val="32"/>
          <w:szCs w:val="32"/>
        </w:rPr>
      </w:pPr>
      <w:r>
        <w:rPr>
          <w:rFonts w:ascii="Comic Sans MS" w:eastAsia="Times New Roman" w:hAnsi="Comic Sans MS" w:cs="Helvetica"/>
          <w:b/>
          <w:bCs/>
          <w:color w:val="984806" w:themeColor="accent6" w:themeShade="80"/>
          <w:sz w:val="32"/>
          <w:szCs w:val="32"/>
        </w:rPr>
        <w:t>IT'S THE LITTLE THINGS</w:t>
      </w:r>
    </w:p>
    <w:p w14:paraId="54D8CCE4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</w:p>
    <w:p w14:paraId="1C39274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It's the little things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that make me love You...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simplest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silent prayers about the weather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ignoring never</w:t>
      </w:r>
    </w:p>
    <w:p w14:paraId="57A40669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It's the little things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that make me love You...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always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reminding me – not to forget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whatever</w:t>
      </w:r>
    </w:p>
    <w:p w14:paraId="4A96D883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It's those little things 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that’ll forever keep me at Your feet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‘cause I know if You care about ‘little’ things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the ‘big’ things You’ve covered- concrete!</w:t>
      </w:r>
    </w:p>
    <w:p w14:paraId="17FD08C9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It's the little things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Dear Lord, those... </w:t>
      </w: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br/>
        <w:t>little things</w:t>
      </w:r>
    </w:p>
    <w:p w14:paraId="6146CFC6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 </w:t>
      </w:r>
    </w:p>
    <w:p w14:paraId="749DC714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Helvetica"/>
          <w:b/>
          <w:color w:val="984806" w:themeColor="accent6" w:themeShade="80"/>
          <w:sz w:val="28"/>
          <w:szCs w:val="28"/>
        </w:rPr>
        <w:t>IS 65:24, 49:16</w:t>
      </w:r>
    </w:p>
    <w:p w14:paraId="63EB3689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519811BE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51ED760C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1DD683E7" w14:textId="77777777" w:rsidR="00FB56D6" w:rsidRDefault="00FB56D6" w:rsidP="00FB56D6">
      <w:pPr>
        <w:shd w:val="clear" w:color="auto" w:fill="FFFFFF"/>
        <w:spacing w:after="165" w:line="343" w:lineRule="atLeast"/>
        <w:rPr>
          <w:rFonts w:ascii="Comic Sans MS" w:eastAsia="Times New Roman" w:hAnsi="Comic Sans MS" w:cs="Helvetica"/>
          <w:color w:val="984806" w:themeColor="accent6" w:themeShade="80"/>
          <w:sz w:val="28"/>
          <w:szCs w:val="28"/>
        </w:rPr>
      </w:pPr>
    </w:p>
    <w:p w14:paraId="498EEAB7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Times New Roman"/>
          <w:b/>
          <w:i/>
          <w:iCs/>
          <w:color w:val="984806" w:themeColor="accent6" w:themeShade="80"/>
          <w:sz w:val="28"/>
          <w:szCs w:val="28"/>
        </w:rPr>
      </w:pPr>
      <w:r>
        <w:rPr>
          <w:rFonts w:ascii="Lucida Calligraphy" w:eastAsia="Times New Roman" w:hAnsi="Lucida Calligraphy" w:cs="Times New Roman"/>
          <w:b/>
          <w:iCs/>
          <w:color w:val="984806" w:themeColor="accent6" w:themeShade="80"/>
          <w:sz w:val="28"/>
          <w:szCs w:val="28"/>
        </w:rPr>
        <w:t>Bonded~~</w:t>
      </w:r>
    </w:p>
    <w:p w14:paraId="0ACF585C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Times New Roman"/>
          <w:b/>
          <w:i/>
          <w:iCs/>
          <w:color w:val="984806" w:themeColor="accent6" w:themeShade="80"/>
          <w:sz w:val="28"/>
          <w:szCs w:val="28"/>
        </w:rPr>
      </w:pPr>
    </w:p>
    <w:p w14:paraId="4F7D67C9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Times New Roman"/>
          <w:b/>
          <w:iCs/>
          <w:color w:val="984806" w:themeColor="accent6" w:themeShade="80"/>
          <w:sz w:val="32"/>
          <w:szCs w:val="32"/>
        </w:rPr>
      </w:pPr>
      <w:r>
        <w:rPr>
          <w:rFonts w:ascii="Comic Sans MS" w:eastAsia="Times New Roman" w:hAnsi="Comic Sans MS" w:cs="Times New Roman"/>
          <w:b/>
          <w:iCs/>
          <w:color w:val="984806" w:themeColor="accent6" w:themeShade="80"/>
          <w:sz w:val="32"/>
          <w:szCs w:val="32"/>
        </w:rPr>
        <w:t>WHEN ALL IS QUIET</w:t>
      </w:r>
    </w:p>
    <w:p w14:paraId="190363DC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</w:p>
    <w:p w14:paraId="321AC098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color w:val="984806" w:themeColor="accent6" w:themeShade="80"/>
          <w:sz w:val="28"/>
          <w:szCs w:val="28"/>
        </w:rPr>
      </w:pPr>
    </w:p>
    <w:p w14:paraId="475B609C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When all is quiet...</w:t>
      </w:r>
    </w:p>
    <w:p w14:paraId="17960EE6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</w:p>
    <w:p w14:paraId="72C6594E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and most are sleep</w:t>
      </w:r>
    </w:p>
    <w:p w14:paraId="3E5CF7AD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Dear Jesus, it's me and You</w:t>
      </w:r>
    </w:p>
    <w:p w14:paraId="0F9688E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in these decreasing times</w:t>
      </w:r>
    </w:p>
    <w:p w14:paraId="1D0E023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You’re so evident</w:t>
      </w:r>
    </w:p>
    <w:p w14:paraId="3D770591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in all I've come through</w:t>
      </w:r>
    </w:p>
    <w:p w14:paraId="1A1D5781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  <w:t> </w:t>
      </w:r>
    </w:p>
    <w:p w14:paraId="72B2C2CE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When all is quiet...</w:t>
      </w:r>
    </w:p>
    <w:p w14:paraId="4EE85BF6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</w:p>
    <w:p w14:paraId="431CC169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and stars reflect the moon's</w:t>
      </w:r>
    </w:p>
    <w:p w14:paraId="4134B934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translucent glow</w:t>
      </w:r>
    </w:p>
    <w:p w14:paraId="1EB1D47D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Your marvelous power</w:t>
      </w:r>
    </w:p>
    <w:p w14:paraId="273175A9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renews- strength assured</w:t>
      </w:r>
    </w:p>
    <w:p w14:paraId="2F7B9B5A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because You love me so</w:t>
      </w:r>
    </w:p>
    <w:p w14:paraId="3403A60F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  <w:t> </w:t>
      </w:r>
    </w:p>
    <w:p w14:paraId="0B06698A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When all is quiet...</w:t>
      </w:r>
    </w:p>
    <w:p w14:paraId="100B8FAE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</w:p>
    <w:p w14:paraId="2693B0B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it's the lull of Your Spirit</w:t>
      </w:r>
    </w:p>
    <w:p w14:paraId="0AEE762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that renders the impossible done</w:t>
      </w:r>
    </w:p>
    <w:p w14:paraId="7936A52E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I'll press on this race</w:t>
      </w:r>
    </w:p>
    <w:p w14:paraId="406BC3B5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grateful for every movement</w:t>
      </w:r>
    </w:p>
    <w:p w14:paraId="013FC31C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for each step of the run</w:t>
      </w:r>
    </w:p>
    <w:p w14:paraId="062CC02C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  <w:t> </w:t>
      </w:r>
    </w:p>
    <w:p w14:paraId="7DD517E5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It's You who repairs my armor</w:t>
      </w:r>
    </w:p>
    <w:p w14:paraId="7302B591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lastRenderedPageBreak/>
        <w:t>ushering in winds…of calmer</w:t>
      </w:r>
    </w:p>
    <w:p w14:paraId="49FC628D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My future? So complex</w:t>
      </w:r>
    </w:p>
    <w:p w14:paraId="725DA43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with veils of ‘human' sands</w:t>
      </w:r>
    </w:p>
    <w:p w14:paraId="0D70FE5D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 only know 'surrender' in Your Hands</w:t>
      </w:r>
    </w:p>
    <w:p w14:paraId="42DAF45A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</w:p>
    <w:p w14:paraId="64DCEDDF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Thus, betwixt yesterday’s set</w:t>
      </w:r>
    </w:p>
    <w:p w14:paraId="0A9E614D" w14:textId="31EA2D0B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and another day's r</w:t>
      </w:r>
      <w:r w:rsidR="00BC6FA9"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ise</w:t>
      </w:r>
    </w:p>
    <w:p w14:paraId="79077FEA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while light still hides from </w:t>
      </w:r>
    </w:p>
    <w:p w14:paraId="2FC3360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tomorrow's rest</w:t>
      </w:r>
    </w:p>
    <w:p w14:paraId="6EFBCA42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'tis You I'll find awaiting, yet</w:t>
      </w:r>
    </w:p>
    <w:p w14:paraId="4C8B3685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</w:p>
    <w:p w14:paraId="13B75F91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…When all is quiet</w:t>
      </w:r>
    </w:p>
    <w:p w14:paraId="7CD9E995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</w:p>
    <w:p w14:paraId="4EE2E3E7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color w:val="984806" w:themeColor="accent6" w:themeShade="80"/>
          <w:sz w:val="28"/>
          <w:szCs w:val="28"/>
        </w:rPr>
        <w:t> </w:t>
      </w:r>
    </w:p>
    <w:p w14:paraId="714DE89C" w14:textId="77777777" w:rsidR="00FB56D6" w:rsidRDefault="00FB56D6" w:rsidP="00FB56D6">
      <w:pPr>
        <w:spacing w:after="0" w:line="240" w:lineRule="auto"/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iCs/>
          <w:color w:val="984806" w:themeColor="accent6" w:themeShade="80"/>
          <w:sz w:val="28"/>
          <w:szCs w:val="28"/>
        </w:rPr>
        <w:t>Ps 107:29-30</w:t>
      </w:r>
    </w:p>
    <w:p w14:paraId="54E1A4C1" w14:textId="77777777" w:rsidR="00FB56D6" w:rsidRDefault="00FB56D6"/>
    <w:sectPr w:rsidR="00FB5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6D6"/>
    <w:rsid w:val="00BC6FA9"/>
    <w:rsid w:val="00D60BE7"/>
    <w:rsid w:val="00FB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EC4C3"/>
  <w15:docId w15:val="{53B96BB0-26C4-4273-9AE7-7DC36981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1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 BELL</cp:lastModifiedBy>
  <cp:revision>2</cp:revision>
  <dcterms:created xsi:type="dcterms:W3CDTF">2017-05-02T11:01:00Z</dcterms:created>
  <dcterms:modified xsi:type="dcterms:W3CDTF">2020-11-24T16:15:00Z</dcterms:modified>
</cp:coreProperties>
</file>